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63F0" w14:textId="77777777" w:rsidR="000642CE" w:rsidRDefault="000642CE" w:rsidP="000642CE">
      <w:pPr>
        <w:ind w:right="-900"/>
        <w:rPr>
          <w:rFonts w:ascii="Calibri" w:hAnsi="Calibri" w:cs="Calibri"/>
          <w:sz w:val="22"/>
        </w:rPr>
      </w:pPr>
    </w:p>
    <w:p w14:paraId="7825A1E3" w14:textId="77777777" w:rsidR="000642CE" w:rsidRPr="000642CE" w:rsidRDefault="000642CE" w:rsidP="000642CE">
      <w:pPr>
        <w:ind w:right="-900" w:firstLine="720"/>
        <w:rPr>
          <w:rFonts w:cs="Aharoni"/>
          <w:b/>
          <w:sz w:val="24"/>
          <w:szCs w:val="24"/>
        </w:rPr>
      </w:pPr>
      <w:r w:rsidRPr="000642CE">
        <w:rPr>
          <w:rFonts w:cs="Aharoni"/>
          <w:b/>
          <w:sz w:val="24"/>
          <w:szCs w:val="24"/>
        </w:rPr>
        <w:t>REQUEST FOR WAIVER OF ADMINISTRATIVE RULE (HEALTH-RELATED)</w:t>
      </w:r>
    </w:p>
    <w:p w14:paraId="56C0680A" w14:textId="77777777" w:rsidR="000642CE" w:rsidRPr="002335F3" w:rsidRDefault="000642CE" w:rsidP="000642CE">
      <w:pPr>
        <w:ind w:right="-900"/>
        <w:rPr>
          <w:rFonts w:cs="Aharoni"/>
          <w:b/>
        </w:rPr>
      </w:pPr>
      <w:r w:rsidRPr="002335F3">
        <w:rPr>
          <w:rFonts w:cs="Aharoni"/>
          <w:b/>
        </w:rPr>
        <w:t>NOTE:  PRIOR TO SUBMITTING FORM, READ IAC 481 CHAPTER 67.7(1-4) AND THE APPLICABLE ADMINISTRATIVE RULE:</w:t>
      </w:r>
    </w:p>
    <w:p w14:paraId="2E643B19" w14:textId="77777777" w:rsidR="000642CE" w:rsidRPr="00DD1BB2" w:rsidRDefault="000642CE" w:rsidP="000642CE">
      <w:pPr>
        <w:ind w:left="1800"/>
        <w:rPr>
          <w:rFonts w:cs="Aharoni"/>
          <w:b/>
          <w:sz w:val="36"/>
          <w:szCs w:val="36"/>
        </w:rPr>
      </w:pPr>
      <w:r w:rsidRPr="00DD1BB2">
        <w:rPr>
          <w:rFonts w:cs="Aharoni"/>
          <w:b/>
          <w:sz w:val="36"/>
          <w:szCs w:val="36"/>
        </w:rPr>
        <w:t>Please check appropriate program:</w:t>
      </w:r>
    </w:p>
    <w:p w14:paraId="563C0466" w14:textId="77777777" w:rsidR="000642CE" w:rsidRDefault="000642CE" w:rsidP="000642CE">
      <w:pPr>
        <w:ind w:left="1800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Assisted Living Program (ALP</w:t>
      </w:r>
      <w:proofErr w:type="gramStart"/>
      <w:r>
        <w:rPr>
          <w:rFonts w:cs="Aharoni"/>
          <w:b/>
          <w:sz w:val="24"/>
          <w:szCs w:val="24"/>
        </w:rPr>
        <w:t>)(</w:t>
      </w:r>
      <w:proofErr w:type="gramEnd"/>
      <w:r>
        <w:rPr>
          <w:rFonts w:cs="Aharoni"/>
          <w:b/>
          <w:sz w:val="24"/>
          <w:szCs w:val="24"/>
        </w:rPr>
        <w:t>69.23(1)) a-j ____</w:t>
      </w:r>
    </w:p>
    <w:p w14:paraId="5781A07C" w14:textId="77777777" w:rsidR="000642CE" w:rsidRDefault="000642CE" w:rsidP="000642CE">
      <w:pPr>
        <w:ind w:left="1800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Adult Day Services (ADS</w:t>
      </w:r>
      <w:proofErr w:type="gramStart"/>
      <w:r>
        <w:rPr>
          <w:rFonts w:cs="Aharoni"/>
          <w:b/>
          <w:sz w:val="24"/>
          <w:szCs w:val="24"/>
        </w:rPr>
        <w:t>)(</w:t>
      </w:r>
      <w:proofErr w:type="gramEnd"/>
      <w:r>
        <w:rPr>
          <w:rFonts w:cs="Aharoni"/>
          <w:b/>
          <w:sz w:val="24"/>
          <w:szCs w:val="24"/>
        </w:rPr>
        <w:t>70.23(1)) a-c  ________</w:t>
      </w:r>
    </w:p>
    <w:p w14:paraId="22F69050" w14:textId="77777777" w:rsidR="000642CE" w:rsidRDefault="000642CE" w:rsidP="000642CE">
      <w:pPr>
        <w:ind w:left="1800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Elder Group Home (EGH) (68.14(1</w:t>
      </w:r>
      <w:proofErr w:type="gramStart"/>
      <w:r>
        <w:rPr>
          <w:rFonts w:cs="Aharoni"/>
          <w:b/>
          <w:sz w:val="24"/>
          <w:szCs w:val="24"/>
        </w:rPr>
        <w:t>))a</w:t>
      </w:r>
      <w:proofErr w:type="gramEnd"/>
      <w:r>
        <w:rPr>
          <w:rFonts w:cs="Aharoni"/>
          <w:b/>
          <w:sz w:val="24"/>
          <w:szCs w:val="24"/>
        </w:rPr>
        <w:t>-j ________</w:t>
      </w:r>
    </w:p>
    <w:p w14:paraId="680B09AD" w14:textId="77777777" w:rsidR="000642CE" w:rsidRDefault="000642CE" w:rsidP="000642CE">
      <w:pPr>
        <w:ind w:left="1800"/>
        <w:rPr>
          <w:rFonts w:cs="Aharoni"/>
          <w:b/>
          <w:sz w:val="24"/>
          <w:szCs w:val="24"/>
        </w:rPr>
      </w:pPr>
    </w:p>
    <w:p w14:paraId="0A7F3008" w14:textId="77777777" w:rsidR="000642CE" w:rsidRDefault="000642CE" w:rsidP="000642CE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Specific rule for which waiver is being requested: (For example:  69.23(1)(a).</w:t>
      </w:r>
    </w:p>
    <w:p w14:paraId="4C6251E3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72EC4708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_________________________________________________________________________</w:t>
      </w:r>
    </w:p>
    <w:p w14:paraId="6D6DE860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2C78AF6D" w14:textId="77777777" w:rsidR="000642CE" w:rsidRPr="000642CE" w:rsidRDefault="000642CE" w:rsidP="00C45B4D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="Aharoni"/>
          <w:b/>
          <w:sz w:val="24"/>
          <w:szCs w:val="24"/>
        </w:rPr>
      </w:pPr>
      <w:r w:rsidRPr="000642CE">
        <w:rPr>
          <w:rFonts w:cs="Aharoni"/>
          <w:b/>
          <w:sz w:val="24"/>
          <w:szCs w:val="24"/>
        </w:rPr>
        <w:t>Name of the program, RN, email address, address and phone number where the</w:t>
      </w:r>
      <w:r>
        <w:rPr>
          <w:rFonts w:cs="Aharoni"/>
          <w:b/>
          <w:sz w:val="24"/>
          <w:szCs w:val="24"/>
        </w:rPr>
        <w:t xml:space="preserve"> </w:t>
      </w:r>
      <w:r w:rsidRPr="000642CE">
        <w:rPr>
          <w:rFonts w:cs="Aharoni"/>
          <w:b/>
          <w:sz w:val="24"/>
          <w:szCs w:val="24"/>
        </w:rPr>
        <w:t>tenant resides.</w:t>
      </w:r>
    </w:p>
    <w:p w14:paraId="2CEEA883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_________________________________________________________________________</w:t>
      </w:r>
    </w:p>
    <w:p w14:paraId="5AC3811B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193CC8A5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_________________________________________________________________________</w:t>
      </w:r>
    </w:p>
    <w:p w14:paraId="4BEA21A1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70190676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_________________________________________________________________________</w:t>
      </w:r>
    </w:p>
    <w:p w14:paraId="0B19C911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77434FBD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_________________________________________________________________________</w:t>
      </w:r>
    </w:p>
    <w:p w14:paraId="6C56F932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5FA2F6F6" w14:textId="77777777" w:rsidR="000642CE" w:rsidRPr="005A7A9B" w:rsidRDefault="000642CE" w:rsidP="000642CE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="Aharoni"/>
          <w:b/>
          <w:sz w:val="24"/>
          <w:szCs w:val="24"/>
        </w:rPr>
      </w:pPr>
      <w:r w:rsidRPr="005A7A9B">
        <w:rPr>
          <w:rFonts w:cs="Aharoni"/>
          <w:b/>
          <w:sz w:val="24"/>
          <w:szCs w:val="24"/>
        </w:rPr>
        <w:t xml:space="preserve"> Tenant name and age:</w:t>
      </w:r>
      <w:r w:rsidR="00C77466">
        <w:rPr>
          <w:rFonts w:cs="Aharoni"/>
          <w:b/>
          <w:sz w:val="24"/>
          <w:szCs w:val="24"/>
        </w:rPr>
        <w:t xml:space="preserve"> ____</w:t>
      </w:r>
      <w:r w:rsidRPr="005A7A9B">
        <w:rPr>
          <w:rFonts w:cs="Aharoni"/>
          <w:b/>
          <w:sz w:val="24"/>
          <w:szCs w:val="24"/>
        </w:rPr>
        <w:t>____________________________________</w:t>
      </w:r>
      <w:r>
        <w:rPr>
          <w:rFonts w:cs="Aharoni"/>
          <w:b/>
          <w:sz w:val="24"/>
          <w:szCs w:val="24"/>
        </w:rPr>
        <w:t>_________</w:t>
      </w:r>
    </w:p>
    <w:p w14:paraId="09E928B1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50CAC24D" w14:textId="77777777" w:rsidR="000642CE" w:rsidRDefault="00C77466" w:rsidP="000642CE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Date of admission to program: </w:t>
      </w:r>
      <w:r w:rsidR="000642CE">
        <w:rPr>
          <w:rFonts w:cs="Aharoni"/>
          <w:b/>
          <w:sz w:val="24"/>
          <w:szCs w:val="24"/>
        </w:rPr>
        <w:t>_________________________________________</w:t>
      </w:r>
    </w:p>
    <w:p w14:paraId="0D8CE010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707C825A" w14:textId="77777777" w:rsidR="000642CE" w:rsidRDefault="000642CE" w:rsidP="000642CE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</w:t>
      </w:r>
      <w:r w:rsidRPr="005A7A9B">
        <w:rPr>
          <w:rFonts w:cs="Aharoni"/>
          <w:b/>
          <w:sz w:val="24"/>
          <w:szCs w:val="24"/>
        </w:rPr>
        <w:t>Date of admission to hospice</w:t>
      </w:r>
      <w:r w:rsidR="00C77466">
        <w:rPr>
          <w:rFonts w:cs="Aharoni"/>
          <w:b/>
          <w:sz w:val="24"/>
          <w:szCs w:val="24"/>
        </w:rPr>
        <w:t xml:space="preserve">: </w:t>
      </w:r>
      <w:r>
        <w:rPr>
          <w:rFonts w:cs="Aharoni"/>
          <w:b/>
          <w:sz w:val="24"/>
          <w:szCs w:val="24"/>
        </w:rPr>
        <w:t>__________________________________________</w:t>
      </w:r>
    </w:p>
    <w:p w14:paraId="73A1ADE7" w14:textId="77777777" w:rsidR="000642CE" w:rsidRPr="005A7A9B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1C9976D3" w14:textId="77777777" w:rsidR="000642CE" w:rsidRDefault="000642CE" w:rsidP="000642CE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="Aharoni"/>
          <w:b/>
          <w:sz w:val="24"/>
          <w:szCs w:val="24"/>
        </w:rPr>
      </w:pPr>
      <w:r w:rsidRPr="005A7A9B">
        <w:rPr>
          <w:rFonts w:cs="Aharoni"/>
          <w:b/>
          <w:sz w:val="24"/>
          <w:szCs w:val="24"/>
        </w:rPr>
        <w:t xml:space="preserve"> </w:t>
      </w:r>
      <w:r>
        <w:rPr>
          <w:rFonts w:cs="Aharoni"/>
          <w:b/>
          <w:sz w:val="24"/>
          <w:szCs w:val="24"/>
        </w:rPr>
        <w:t xml:space="preserve">Current GDS or mini-mental score and date </w:t>
      </w:r>
      <w:r w:rsidR="00C77466">
        <w:rPr>
          <w:rFonts w:cs="Aharoni"/>
          <w:b/>
          <w:sz w:val="24"/>
          <w:szCs w:val="24"/>
        </w:rPr>
        <w:t xml:space="preserve">assessed: </w:t>
      </w:r>
      <w:r>
        <w:rPr>
          <w:rFonts w:cs="Aharoni"/>
          <w:b/>
          <w:sz w:val="24"/>
          <w:szCs w:val="24"/>
        </w:rPr>
        <w:t>___________________</w:t>
      </w:r>
    </w:p>
    <w:p w14:paraId="46703287" w14:textId="77777777" w:rsidR="000642CE" w:rsidRPr="005A7A9B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594F2F85" w14:textId="77777777" w:rsidR="000642CE" w:rsidRDefault="000642CE" w:rsidP="000642CE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Diagnoses: </w:t>
      </w:r>
      <w:r w:rsidR="00C77466">
        <w:rPr>
          <w:rFonts w:cs="Aharoni"/>
          <w:b/>
          <w:sz w:val="24"/>
          <w:szCs w:val="24"/>
        </w:rPr>
        <w:t xml:space="preserve"> </w:t>
      </w:r>
      <w:r>
        <w:rPr>
          <w:rFonts w:cs="Aharoni"/>
          <w:b/>
          <w:sz w:val="24"/>
          <w:szCs w:val="24"/>
        </w:rPr>
        <w:t>___________________________________________________________</w:t>
      </w:r>
    </w:p>
    <w:p w14:paraId="4DDEF049" w14:textId="77777777" w:rsidR="000642CE" w:rsidRPr="005A7A9B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7CB4FABB" w14:textId="77777777" w:rsidR="000642CE" w:rsidRDefault="000642CE" w:rsidP="000642CE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Functionality: _________________________________________________________</w:t>
      </w:r>
    </w:p>
    <w:p w14:paraId="4603CC72" w14:textId="77777777" w:rsidR="000642CE" w:rsidRPr="005A7A9B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1AC71CA4" w14:textId="77777777" w:rsidR="000642CE" w:rsidRDefault="000642CE" w:rsidP="000642CE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Care needs: __________________________________________________________</w:t>
      </w:r>
    </w:p>
    <w:p w14:paraId="63A27048" w14:textId="77777777" w:rsidR="000642CE" w:rsidRPr="005A7A9B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69BA568A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_________________________________________________________________________</w:t>
      </w:r>
    </w:p>
    <w:p w14:paraId="2C96EAEA" w14:textId="77777777" w:rsidR="000642CE" w:rsidRPr="005A7A9B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34BED35F" w14:textId="77777777" w:rsidR="000642CE" w:rsidRDefault="000642CE" w:rsidP="000642CE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lastRenderedPageBreak/>
        <w:t xml:space="preserve">  Evacuation Plans: ________________________________________________________</w:t>
      </w:r>
    </w:p>
    <w:p w14:paraId="17BFBE7A" w14:textId="77777777" w:rsidR="000642CE" w:rsidRPr="005A7A9B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31FB156E" w14:textId="77777777" w:rsidR="000642CE" w:rsidRDefault="000642CE" w:rsidP="000642CE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 Tenant’s weight history for the last 6 months in pounds:  ________________</w:t>
      </w:r>
    </w:p>
    <w:p w14:paraId="0871DEE7" w14:textId="77777777" w:rsidR="000642CE" w:rsidRPr="00B56B60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1380F167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  _______________________________________________________________________</w:t>
      </w:r>
    </w:p>
    <w:p w14:paraId="54B9B9B5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741644EB" w14:textId="77777777" w:rsidR="000642CE" w:rsidRDefault="000642CE" w:rsidP="000642CE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List any adverse impact on the program or other tenants or participants as </w:t>
      </w:r>
    </w:p>
    <w:p w14:paraId="155EE85B" w14:textId="77777777" w:rsidR="000642CE" w:rsidRPr="002335F3" w:rsidRDefault="000642CE" w:rsidP="000642CE">
      <w:pPr>
        <w:ind w:firstLine="720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</w:t>
      </w:r>
      <w:r w:rsidRPr="002335F3">
        <w:rPr>
          <w:rFonts w:cs="Aharoni"/>
          <w:b/>
          <w:sz w:val="24"/>
          <w:szCs w:val="24"/>
        </w:rPr>
        <w:t xml:space="preserve">a result of this waiver being granted. </w:t>
      </w:r>
    </w:p>
    <w:p w14:paraId="75049DA2" w14:textId="77777777" w:rsidR="000642CE" w:rsidRPr="005F206B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4D2040FE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________________________________________________________________________</w:t>
      </w:r>
    </w:p>
    <w:p w14:paraId="696A34E6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2A7C5996" w14:textId="77777777" w:rsidR="000642CE" w:rsidRDefault="000642CE" w:rsidP="000642CE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List any previous waivers granted or denied (include dates).</w:t>
      </w:r>
    </w:p>
    <w:p w14:paraId="7F8596E5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________________________________________________________________________</w:t>
      </w:r>
    </w:p>
    <w:p w14:paraId="42FAD35D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2B8B8083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________________________________________________________________________</w:t>
      </w:r>
    </w:p>
    <w:p w14:paraId="21CDE062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7225CB51" w14:textId="77777777" w:rsidR="000642CE" w:rsidRDefault="000642CE" w:rsidP="000642CE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="Aharoni"/>
          <w:b/>
          <w:sz w:val="24"/>
          <w:szCs w:val="24"/>
        </w:rPr>
      </w:pPr>
      <w:r w:rsidRPr="008B2FA7">
        <w:rPr>
          <w:rFonts w:cs="Aharoni"/>
          <w:b/>
          <w:sz w:val="24"/>
          <w:szCs w:val="24"/>
        </w:rPr>
        <w:t xml:space="preserve"> Name of Hospice RN and phone number</w:t>
      </w:r>
      <w:r>
        <w:rPr>
          <w:rFonts w:cs="Aharoni"/>
          <w:b/>
          <w:sz w:val="24"/>
          <w:szCs w:val="24"/>
        </w:rPr>
        <w:t>.  Include</w:t>
      </w:r>
      <w:r w:rsidRPr="008B2FA7">
        <w:rPr>
          <w:rFonts w:cs="Aharoni"/>
          <w:b/>
          <w:sz w:val="24"/>
          <w:szCs w:val="24"/>
        </w:rPr>
        <w:t xml:space="preserve"> any applicable</w:t>
      </w:r>
    </w:p>
    <w:p w14:paraId="2EF5D9B7" w14:textId="77777777" w:rsidR="000642CE" w:rsidRPr="008B2FA7" w:rsidRDefault="000642CE" w:rsidP="000642CE">
      <w:pPr>
        <w:pStyle w:val="ListParagraph"/>
        <w:rPr>
          <w:rFonts w:cs="Aharoni"/>
          <w:b/>
          <w:sz w:val="24"/>
          <w:szCs w:val="24"/>
        </w:rPr>
      </w:pPr>
      <w:r w:rsidRPr="008B2FA7">
        <w:rPr>
          <w:rFonts w:cs="Aharoni"/>
          <w:b/>
          <w:sz w:val="24"/>
          <w:szCs w:val="24"/>
        </w:rPr>
        <w:t xml:space="preserve"> Home Health Agencies, Hospices or other providers involved in this request.  </w:t>
      </w:r>
    </w:p>
    <w:p w14:paraId="28ADFB8D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3598214C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________________________________________________________________________</w:t>
      </w:r>
    </w:p>
    <w:p w14:paraId="2842289E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0D1CFE3B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________________________________________________________________________</w:t>
      </w:r>
    </w:p>
    <w:p w14:paraId="2C51E631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5CF8A796" w14:textId="77777777" w:rsidR="000642CE" w:rsidRPr="00C77466" w:rsidRDefault="000642CE" w:rsidP="00B13A22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="Aharoni"/>
          <w:b/>
          <w:sz w:val="24"/>
          <w:szCs w:val="24"/>
        </w:rPr>
      </w:pPr>
      <w:r w:rsidRPr="00C77466">
        <w:rPr>
          <w:rFonts w:cs="Aharoni"/>
          <w:b/>
          <w:sz w:val="24"/>
          <w:szCs w:val="24"/>
        </w:rPr>
        <w:t xml:space="preserve"> Tenant’s physician and phone number:_________________________________</w:t>
      </w:r>
    </w:p>
    <w:p w14:paraId="4A4211C3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63B051BC" w14:textId="77777777" w:rsidR="000642CE" w:rsidRDefault="000642CE" w:rsidP="000642CE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cs="Aharoni"/>
          <w:b/>
          <w:sz w:val="24"/>
          <w:szCs w:val="24"/>
        </w:rPr>
      </w:pPr>
      <w:r w:rsidRPr="005F206B">
        <w:rPr>
          <w:rFonts w:cs="Aharoni"/>
          <w:b/>
          <w:sz w:val="24"/>
          <w:szCs w:val="24"/>
        </w:rPr>
        <w:t xml:space="preserve"> </w:t>
      </w:r>
      <w:r>
        <w:rPr>
          <w:rFonts w:cs="Aharoni"/>
          <w:b/>
          <w:sz w:val="24"/>
          <w:szCs w:val="24"/>
        </w:rPr>
        <w:t xml:space="preserve">Name of legal representative.  </w:t>
      </w:r>
      <w:r w:rsidRPr="005F206B">
        <w:rPr>
          <w:rFonts w:cs="Aharoni"/>
          <w:b/>
          <w:sz w:val="24"/>
          <w:szCs w:val="24"/>
        </w:rPr>
        <w:t xml:space="preserve">Describe the level of family/friend involvement. </w:t>
      </w:r>
    </w:p>
    <w:p w14:paraId="7E3C88B6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7355B223" w14:textId="77777777" w:rsidR="000642CE" w:rsidRDefault="000642CE" w:rsidP="000642CE">
      <w:pPr>
        <w:pStyle w:val="ListParagraph"/>
        <w:rPr>
          <w:rFonts w:cs="Aharoni"/>
          <w:b/>
          <w:sz w:val="24"/>
          <w:szCs w:val="24"/>
        </w:rPr>
      </w:pPr>
      <w:r w:rsidRPr="005F206B">
        <w:rPr>
          <w:rFonts w:cs="Aharoni"/>
          <w:b/>
          <w:sz w:val="24"/>
          <w:szCs w:val="24"/>
        </w:rPr>
        <w:t xml:space="preserve"> _______________________________________________________________</w:t>
      </w:r>
      <w:r>
        <w:rPr>
          <w:rFonts w:cs="Aharoni"/>
          <w:b/>
          <w:sz w:val="24"/>
          <w:szCs w:val="24"/>
        </w:rPr>
        <w:t>_______</w:t>
      </w:r>
    </w:p>
    <w:p w14:paraId="399FEB04" w14:textId="77777777" w:rsidR="000642CE" w:rsidRDefault="000642CE" w:rsidP="000642CE">
      <w:pPr>
        <w:pStyle w:val="ListParagraph"/>
        <w:jc w:val="both"/>
        <w:rPr>
          <w:rFonts w:cs="Aharoni"/>
          <w:b/>
          <w:sz w:val="24"/>
          <w:szCs w:val="24"/>
        </w:rPr>
      </w:pPr>
    </w:p>
    <w:p w14:paraId="4707CD7F" w14:textId="77777777" w:rsidR="000642CE" w:rsidRDefault="000642CE" w:rsidP="000642CE">
      <w:pPr>
        <w:pStyle w:val="ListParagraph"/>
        <w:jc w:val="both"/>
        <w:rPr>
          <w:rFonts w:cs="Aharoni"/>
          <w:b/>
          <w:sz w:val="24"/>
          <w:szCs w:val="24"/>
        </w:rPr>
      </w:pPr>
    </w:p>
    <w:p w14:paraId="11636133" w14:textId="77777777" w:rsidR="000642CE" w:rsidRDefault="000642CE" w:rsidP="000642CE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Current</w:t>
      </w:r>
      <w:r w:rsidR="00C77466">
        <w:rPr>
          <w:rFonts w:cs="Aharoni"/>
          <w:b/>
          <w:sz w:val="24"/>
          <w:szCs w:val="24"/>
        </w:rPr>
        <w:t xml:space="preserve"> </w:t>
      </w:r>
      <w:r>
        <w:rPr>
          <w:rFonts w:cs="Aharoni"/>
          <w:b/>
          <w:sz w:val="24"/>
          <w:szCs w:val="24"/>
        </w:rPr>
        <w:t>program census:  ___________________________________________</w:t>
      </w:r>
    </w:p>
    <w:p w14:paraId="2C948FC2" w14:textId="77777777" w:rsidR="000642CE" w:rsidRDefault="000642CE" w:rsidP="000642CE">
      <w:pPr>
        <w:pStyle w:val="ListParagraph"/>
        <w:jc w:val="both"/>
        <w:rPr>
          <w:rFonts w:cs="Aharoni"/>
          <w:b/>
          <w:sz w:val="24"/>
          <w:szCs w:val="24"/>
        </w:rPr>
      </w:pPr>
    </w:p>
    <w:p w14:paraId="5A5BE216" w14:textId="77777777" w:rsidR="000642CE" w:rsidRDefault="000642CE" w:rsidP="000642CE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Signs/symptoms of active dying, if on Hospice: </w:t>
      </w:r>
    </w:p>
    <w:p w14:paraId="11FD5351" w14:textId="77777777" w:rsidR="000642CE" w:rsidRPr="005F206B" w:rsidRDefault="000642CE" w:rsidP="000642CE">
      <w:pPr>
        <w:pStyle w:val="ListParagraph"/>
        <w:rPr>
          <w:rFonts w:cs="Aharoni"/>
          <w:b/>
          <w:sz w:val="24"/>
          <w:szCs w:val="24"/>
        </w:rPr>
      </w:pPr>
    </w:p>
    <w:p w14:paraId="3E71FE6D" w14:textId="77777777" w:rsidR="000642CE" w:rsidRDefault="000642CE" w:rsidP="000642CE">
      <w:pPr>
        <w:pStyle w:val="ListParagraph"/>
        <w:jc w:val="bot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________________________________________________________________________</w:t>
      </w:r>
    </w:p>
    <w:p w14:paraId="363A77AF" w14:textId="77777777" w:rsidR="000642CE" w:rsidRDefault="000642CE" w:rsidP="000642CE">
      <w:pPr>
        <w:pStyle w:val="ListParagraph"/>
        <w:jc w:val="both"/>
        <w:rPr>
          <w:rFonts w:cs="Aharoni"/>
          <w:b/>
          <w:sz w:val="24"/>
          <w:szCs w:val="24"/>
        </w:rPr>
      </w:pPr>
    </w:p>
    <w:p w14:paraId="7C0E577A" w14:textId="77777777" w:rsidR="000642CE" w:rsidRDefault="000642CE" w:rsidP="000642CE">
      <w:pPr>
        <w:pStyle w:val="ListParagraph"/>
        <w:jc w:val="bot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________________________________________________________________________</w:t>
      </w:r>
    </w:p>
    <w:p w14:paraId="4D3EDA88" w14:textId="77777777" w:rsidR="000642CE" w:rsidRDefault="000642CE" w:rsidP="000642CE">
      <w:pPr>
        <w:pStyle w:val="ListParagraph"/>
        <w:jc w:val="both"/>
        <w:rPr>
          <w:rFonts w:cs="Aharoni"/>
          <w:b/>
          <w:sz w:val="24"/>
          <w:szCs w:val="24"/>
        </w:rPr>
      </w:pPr>
    </w:p>
    <w:p w14:paraId="7F526CF1" w14:textId="77777777" w:rsidR="000642CE" w:rsidRDefault="000642CE" w:rsidP="000642CE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What precipitated Hospice admission?  _____</w:t>
      </w:r>
      <w:r w:rsidR="00C77466">
        <w:rPr>
          <w:rFonts w:cs="Aharoni"/>
          <w:b/>
          <w:sz w:val="24"/>
          <w:szCs w:val="24"/>
        </w:rPr>
        <w:t>___________________________</w:t>
      </w:r>
    </w:p>
    <w:p w14:paraId="182A5C14" w14:textId="77777777" w:rsidR="000642CE" w:rsidRDefault="000642CE" w:rsidP="000642CE">
      <w:pPr>
        <w:pStyle w:val="ListParagraph"/>
        <w:jc w:val="both"/>
        <w:rPr>
          <w:rFonts w:cs="Aharoni"/>
          <w:b/>
          <w:sz w:val="24"/>
          <w:szCs w:val="24"/>
        </w:rPr>
      </w:pPr>
    </w:p>
    <w:p w14:paraId="2C1B2EED" w14:textId="77777777" w:rsidR="000642CE" w:rsidRDefault="000642CE" w:rsidP="000642CE">
      <w:pPr>
        <w:pStyle w:val="ListParagraph"/>
        <w:jc w:val="bot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________________________________________________________________________</w:t>
      </w:r>
    </w:p>
    <w:p w14:paraId="29E414C3" w14:textId="77777777" w:rsidR="000642CE" w:rsidRDefault="000642CE" w:rsidP="000642CE">
      <w:pPr>
        <w:pStyle w:val="ListParagraph"/>
        <w:jc w:val="both"/>
        <w:rPr>
          <w:rFonts w:cs="Aharoni"/>
          <w:b/>
          <w:sz w:val="24"/>
          <w:szCs w:val="24"/>
        </w:rPr>
      </w:pPr>
    </w:p>
    <w:p w14:paraId="2DFD4E70" w14:textId="77777777" w:rsidR="000642CE" w:rsidRDefault="000642CE" w:rsidP="000642CE">
      <w:pPr>
        <w:ind w:left="720" w:hanging="720"/>
        <w:jc w:val="bot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***20.</w:t>
      </w:r>
      <w:r w:rsidRPr="00B56B60">
        <w:rPr>
          <w:rFonts w:cs="Aharoni"/>
          <w:b/>
          <w:sz w:val="24"/>
          <w:szCs w:val="24"/>
        </w:rPr>
        <w:t xml:space="preserve"> Include a copy of the physician orders for Hospice and current Hospice nursing</w:t>
      </w:r>
    </w:p>
    <w:p w14:paraId="69B6F11B" w14:textId="77777777" w:rsidR="000642CE" w:rsidRPr="00B56B60" w:rsidRDefault="000642CE" w:rsidP="000642CE">
      <w:pPr>
        <w:ind w:left="720"/>
        <w:jc w:val="both"/>
        <w:rPr>
          <w:rFonts w:cs="Aharoni"/>
          <w:b/>
          <w:sz w:val="24"/>
          <w:szCs w:val="24"/>
        </w:rPr>
      </w:pPr>
      <w:r w:rsidRPr="00B56B60">
        <w:rPr>
          <w:rFonts w:cs="Aharoni"/>
          <w:b/>
          <w:sz w:val="24"/>
          <w:szCs w:val="24"/>
        </w:rPr>
        <w:t xml:space="preserve">assessment if requesting a waiver for a tenant receiving Hospice services. </w:t>
      </w:r>
    </w:p>
    <w:p w14:paraId="2A4C9185" w14:textId="77777777" w:rsidR="000642CE" w:rsidRDefault="000642CE" w:rsidP="000642CE">
      <w:pPr>
        <w:pStyle w:val="ListParagraph"/>
        <w:jc w:val="both"/>
        <w:rPr>
          <w:rFonts w:cs="Aharoni"/>
          <w:b/>
          <w:sz w:val="24"/>
          <w:szCs w:val="24"/>
        </w:rPr>
      </w:pPr>
    </w:p>
    <w:p w14:paraId="567766B1" w14:textId="77777777" w:rsidR="000642CE" w:rsidRDefault="000642CE" w:rsidP="000642CE">
      <w:pPr>
        <w:pStyle w:val="ListParagraph"/>
        <w:jc w:val="bot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I authorize all individuals with knowledge of relevant or important facts relating to this request to release any information to the Department of Inspections and Appeals.  I hereby attest to the accuracy and truthfulness of the information contained herein.  </w:t>
      </w:r>
    </w:p>
    <w:p w14:paraId="3DAB8A2A" w14:textId="77777777" w:rsidR="000642CE" w:rsidRDefault="000642CE" w:rsidP="000642CE">
      <w:pPr>
        <w:pStyle w:val="ListParagraph"/>
        <w:jc w:val="both"/>
        <w:rPr>
          <w:rFonts w:cs="Aharoni"/>
          <w:b/>
          <w:sz w:val="24"/>
          <w:szCs w:val="24"/>
        </w:rPr>
      </w:pPr>
    </w:p>
    <w:p w14:paraId="78E03C61" w14:textId="77777777" w:rsidR="000642CE" w:rsidRDefault="000642CE" w:rsidP="000642CE">
      <w:pPr>
        <w:pStyle w:val="ListParagraph"/>
        <w:jc w:val="bot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_____________________________________         ______________________________</w:t>
      </w:r>
    </w:p>
    <w:p w14:paraId="4D794E3F" w14:textId="77777777" w:rsidR="000642CE" w:rsidRDefault="000642CE" w:rsidP="000642CE">
      <w:pPr>
        <w:pStyle w:val="ListParagraph"/>
        <w:jc w:val="bot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Requestor’s Signature and Title</w:t>
      </w: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  <w:t>Date</w:t>
      </w:r>
    </w:p>
    <w:p w14:paraId="41BBAE37" w14:textId="77777777" w:rsidR="000642CE" w:rsidRDefault="000642CE" w:rsidP="000642CE">
      <w:pPr>
        <w:pStyle w:val="ListParagraph"/>
        <w:jc w:val="both"/>
        <w:rPr>
          <w:rFonts w:cs="Aharoni"/>
          <w:b/>
          <w:sz w:val="24"/>
          <w:szCs w:val="24"/>
        </w:rPr>
      </w:pPr>
    </w:p>
    <w:p w14:paraId="581739F6" w14:textId="77777777" w:rsidR="000642CE" w:rsidRDefault="000642CE" w:rsidP="000642CE">
      <w:pPr>
        <w:pStyle w:val="ListParagraph"/>
        <w:jc w:val="bot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For additional information contact the Adult Services Bureau at 515/281-7624</w:t>
      </w:r>
    </w:p>
    <w:p w14:paraId="0E17853C" w14:textId="77777777" w:rsidR="000642CE" w:rsidRDefault="000642CE" w:rsidP="000642CE">
      <w:pPr>
        <w:pStyle w:val="ListParagraph"/>
        <w:jc w:val="both"/>
        <w:rPr>
          <w:rFonts w:cs="Aharoni"/>
          <w:b/>
          <w:sz w:val="24"/>
          <w:szCs w:val="24"/>
        </w:rPr>
      </w:pPr>
    </w:p>
    <w:p w14:paraId="375F13BB" w14:textId="77777777" w:rsidR="000642CE" w:rsidRPr="00B56B60" w:rsidRDefault="000642CE" w:rsidP="000642CE">
      <w:pPr>
        <w:pStyle w:val="ListParagraph"/>
        <w:jc w:val="both"/>
        <w:rPr>
          <w:rFonts w:cs="Aharoni"/>
          <w:b/>
          <w:sz w:val="22"/>
        </w:rPr>
      </w:pPr>
      <w:r w:rsidRPr="00B56B60">
        <w:rPr>
          <w:rFonts w:cs="Aharoni"/>
          <w:b/>
          <w:sz w:val="22"/>
        </w:rPr>
        <w:t>Mail or fax this request:</w:t>
      </w:r>
    </w:p>
    <w:p w14:paraId="5584CAF8" w14:textId="77777777" w:rsidR="000642CE" w:rsidRPr="00B56B60" w:rsidRDefault="000642CE" w:rsidP="000642CE">
      <w:pPr>
        <w:pStyle w:val="ListParagraph"/>
        <w:jc w:val="both"/>
        <w:rPr>
          <w:rFonts w:cs="Aharoni"/>
          <w:b/>
          <w:sz w:val="22"/>
        </w:rPr>
      </w:pPr>
      <w:r w:rsidRPr="00B56B60">
        <w:rPr>
          <w:rFonts w:cs="Aharoni"/>
          <w:b/>
          <w:sz w:val="22"/>
        </w:rPr>
        <w:t>Department of Inspections &amp; Appeals</w:t>
      </w:r>
    </w:p>
    <w:p w14:paraId="626B645C" w14:textId="77777777" w:rsidR="000642CE" w:rsidRPr="00B56B60" w:rsidRDefault="000642CE" w:rsidP="000642CE">
      <w:pPr>
        <w:pStyle w:val="ListParagraph"/>
        <w:jc w:val="both"/>
        <w:rPr>
          <w:rFonts w:cs="Aharoni"/>
          <w:b/>
          <w:sz w:val="22"/>
        </w:rPr>
      </w:pPr>
      <w:r w:rsidRPr="00B56B60">
        <w:rPr>
          <w:rFonts w:cs="Aharoni"/>
          <w:b/>
          <w:sz w:val="22"/>
        </w:rPr>
        <w:t>Adult Services Bureau</w:t>
      </w:r>
    </w:p>
    <w:p w14:paraId="4CF5F636" w14:textId="77777777" w:rsidR="000642CE" w:rsidRPr="00B56B60" w:rsidRDefault="000642CE" w:rsidP="000642CE">
      <w:pPr>
        <w:pStyle w:val="ListParagraph"/>
        <w:jc w:val="both"/>
        <w:rPr>
          <w:rFonts w:cs="Aharoni"/>
          <w:b/>
          <w:sz w:val="22"/>
        </w:rPr>
      </w:pPr>
      <w:r w:rsidRPr="00B56B60">
        <w:rPr>
          <w:rFonts w:cs="Aharoni"/>
          <w:b/>
          <w:sz w:val="22"/>
        </w:rPr>
        <w:t>321 E. 12</w:t>
      </w:r>
      <w:r w:rsidRPr="00B56B60">
        <w:rPr>
          <w:rFonts w:cs="Aharoni"/>
          <w:b/>
          <w:sz w:val="22"/>
          <w:vertAlign w:val="superscript"/>
        </w:rPr>
        <w:t>th</w:t>
      </w:r>
      <w:r w:rsidRPr="00B56B60">
        <w:rPr>
          <w:rFonts w:cs="Aharoni"/>
          <w:b/>
          <w:sz w:val="22"/>
        </w:rPr>
        <w:t xml:space="preserve"> Street, 3</w:t>
      </w:r>
      <w:r w:rsidRPr="00B56B60">
        <w:rPr>
          <w:rFonts w:cs="Aharoni"/>
          <w:b/>
          <w:sz w:val="22"/>
          <w:vertAlign w:val="superscript"/>
        </w:rPr>
        <w:t>rd</w:t>
      </w:r>
      <w:r w:rsidRPr="00B56B60">
        <w:rPr>
          <w:rFonts w:cs="Aharoni"/>
          <w:b/>
          <w:sz w:val="22"/>
        </w:rPr>
        <w:t xml:space="preserve"> Floor</w:t>
      </w:r>
    </w:p>
    <w:p w14:paraId="12F358D3" w14:textId="77777777" w:rsidR="000642CE" w:rsidRPr="00B56B60" w:rsidRDefault="000642CE" w:rsidP="000642CE">
      <w:pPr>
        <w:pStyle w:val="ListParagraph"/>
        <w:jc w:val="both"/>
        <w:rPr>
          <w:rFonts w:cs="Aharoni"/>
          <w:b/>
          <w:sz w:val="22"/>
        </w:rPr>
      </w:pPr>
      <w:r w:rsidRPr="00B56B60">
        <w:rPr>
          <w:rFonts w:cs="Aharoni"/>
          <w:b/>
          <w:sz w:val="22"/>
        </w:rPr>
        <w:t>Des Moines, IA 50319</w:t>
      </w:r>
    </w:p>
    <w:p w14:paraId="1CA35D03" w14:textId="77777777" w:rsidR="000642CE" w:rsidRDefault="000642CE" w:rsidP="000642CE">
      <w:pPr>
        <w:pStyle w:val="ListParagraph"/>
        <w:jc w:val="both"/>
        <w:rPr>
          <w:rFonts w:cs="Aharoni"/>
          <w:b/>
          <w:sz w:val="22"/>
        </w:rPr>
      </w:pPr>
      <w:r w:rsidRPr="00B56B60">
        <w:rPr>
          <w:rFonts w:cs="Aharoni"/>
          <w:b/>
          <w:sz w:val="22"/>
        </w:rPr>
        <w:t>(515) 242-5022 (fax)</w:t>
      </w:r>
    </w:p>
    <w:p w14:paraId="42340512" w14:textId="77777777" w:rsidR="00A54D17" w:rsidRPr="0092103D" w:rsidRDefault="00A54D17" w:rsidP="0092103D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720"/>
        <w:jc w:val="both"/>
        <w:rPr>
          <w:rFonts w:asciiTheme="minorHAnsi" w:hAnsiTheme="minorHAnsi" w:cstheme="minorHAnsi"/>
          <w:sz w:val="22"/>
        </w:rPr>
      </w:pPr>
    </w:p>
    <w:p w14:paraId="60B35A3B" w14:textId="77777777" w:rsidR="001B6A92" w:rsidRPr="0092103D" w:rsidRDefault="00BA32D6" w:rsidP="0092103D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720"/>
        <w:jc w:val="both"/>
        <w:rPr>
          <w:rFonts w:asciiTheme="minorHAnsi" w:hAnsiTheme="minorHAnsi" w:cstheme="minorHAnsi"/>
          <w:sz w:val="22"/>
        </w:rPr>
      </w:pPr>
      <w:r w:rsidRPr="0092103D">
        <w:rPr>
          <w:rFonts w:asciiTheme="minorHAnsi" w:hAnsiTheme="minorHAnsi" w:cstheme="minorHAnsi"/>
          <w:sz w:val="22"/>
        </w:rPr>
        <w:tab/>
      </w:r>
    </w:p>
    <w:p w14:paraId="5B996957" w14:textId="77777777" w:rsidR="001B6A92" w:rsidRPr="0092103D" w:rsidRDefault="001B6A92" w:rsidP="0092103D">
      <w:pPr>
        <w:pStyle w:val="BodyText"/>
        <w:rPr>
          <w:rFonts w:asciiTheme="minorHAnsi" w:hAnsiTheme="minorHAnsi" w:cstheme="minorHAnsi"/>
        </w:rPr>
        <w:sectPr w:rsidR="001B6A92" w:rsidRPr="0092103D" w:rsidSect="00A54D1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40" w:right="1440" w:bottom="1440" w:left="1440" w:header="864" w:footer="720" w:gutter="0"/>
          <w:cols w:space="720"/>
          <w:titlePg/>
          <w:docGrid w:linePitch="299"/>
        </w:sectPr>
      </w:pPr>
    </w:p>
    <w:p w14:paraId="276B1BA1" w14:textId="77777777" w:rsidR="009F2B83" w:rsidRPr="0092103D" w:rsidRDefault="009F2B83" w:rsidP="0092103D">
      <w:pPr>
        <w:pStyle w:val="BodyText"/>
        <w:rPr>
          <w:rFonts w:asciiTheme="minorHAnsi" w:hAnsiTheme="minorHAnsi" w:cstheme="minorHAnsi"/>
        </w:rPr>
      </w:pPr>
    </w:p>
    <w:sectPr w:rsidR="009F2B83" w:rsidRPr="0092103D" w:rsidSect="009F2B83">
      <w:headerReference w:type="first" r:id="rId12"/>
      <w:footerReference w:type="first" r:id="rId13"/>
      <w:type w:val="continuous"/>
      <w:pgSz w:w="12240" w:h="15840" w:code="1"/>
      <w:pgMar w:top="720" w:right="1440" w:bottom="720" w:left="1440" w:header="86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B8D1" w14:textId="77777777" w:rsidR="00781CC0" w:rsidRDefault="00781CC0" w:rsidP="006C680A">
      <w:r>
        <w:separator/>
      </w:r>
    </w:p>
    <w:p w14:paraId="7E8FE424" w14:textId="77777777" w:rsidR="00781CC0" w:rsidRDefault="00781CC0"/>
  </w:endnote>
  <w:endnote w:type="continuationSeparator" w:id="0">
    <w:p w14:paraId="62D8A7E7" w14:textId="77777777" w:rsidR="00781CC0" w:rsidRDefault="00781CC0" w:rsidP="006C680A">
      <w:r>
        <w:continuationSeparator/>
      </w:r>
    </w:p>
    <w:p w14:paraId="2CAE38F0" w14:textId="77777777" w:rsidR="00781CC0" w:rsidRDefault="00781C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9842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B3C24E" w14:textId="77777777" w:rsidR="00781CC0" w:rsidRPr="00B339CF" w:rsidRDefault="00781CC0" w:rsidP="00312231">
            <w:pPr>
              <w:pStyle w:val="Footer"/>
              <w:jc w:val="right"/>
            </w:pPr>
            <w:r w:rsidRPr="00B339CF">
              <mc:AlternateContent>
                <mc:Choice Requires="wpg">
                  <w:drawing>
                    <wp:anchor distT="0" distB="0" distL="0" distR="0" simplePos="0" relativeHeight="251670528" behindDoc="1" locked="1" layoutInCell="1" allowOverlap="0" wp14:anchorId="75A77A46" wp14:editId="350ACCA3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9491345</wp:posOffset>
                      </wp:positionV>
                      <wp:extent cx="5943600" cy="36576"/>
                      <wp:effectExtent l="0" t="0" r="19050" b="20955"/>
                      <wp:wrapTopAndBottom/>
                      <wp:docPr id="23" name="Group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5943600" cy="36576"/>
                                <a:chOff x="720" y="302"/>
                                <a:chExt cx="10800" cy="60"/>
                              </a:xfrm>
                            </wpg:grpSpPr>
                            <wps:wsp>
                              <wps:cNvPr id="2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" y="352"/>
                                  <a:ext cx="10800" cy="0"/>
                                </a:xfrm>
                                <a:prstGeom prst="line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" y="312"/>
                                  <a:ext cx="10800" cy="0"/>
                                </a:xfrm>
                                <a:prstGeom prst="line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3D1A0" id="Group 23" o:spid="_x0000_s1026" style="position:absolute;margin-left:1in;margin-top:747.35pt;width:468pt;height:2.9pt;z-index:-251645952;mso-wrap-distance-left:0;mso-wrap-distance-right:0;mso-position-horizontal-relative:page;mso-position-vertical-relative:page" coordorigin="720,302" coordsize="108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" o:allowoverlap="f">
                      <o:lock v:ext="edit" aspectratio="t"/>
                      <v:line id="Line 4" o:spid="_x0000_s1027" style="position:absolute;visibility:visible;mso-wrap-style:square" from="720,352" to="11520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" strokecolor="black [3040]"/>
                      <v:line id="Line 3" o:spid="_x0000_s1028" style="position:absolute;visibility:visible;mso-wrap-style:square" from="720,312" to="1152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" strokecolor="black [3040]"/>
                      <w10:wrap type="topAndBottom" anchorx="page" anchory="page"/>
                      <w10:anchorlock/>
                    </v:group>
                  </w:pict>
                </mc:Fallback>
              </mc:AlternateContent>
            </w:r>
            <w:r w:rsidRPr="00B339CF">
              <w:t xml:space="preserve">Page </w:t>
            </w:r>
            <w:r w:rsidRPr="00B339CF">
              <w:fldChar w:fldCharType="begin"/>
            </w:r>
            <w:r w:rsidRPr="00B339CF">
              <w:instrText xml:space="preserve"> PAGE </w:instrText>
            </w:r>
            <w:r w:rsidRPr="00B339CF">
              <w:fldChar w:fldCharType="separate"/>
            </w:r>
            <w:r w:rsidR="00263815">
              <w:t>3</w:t>
            </w:r>
            <w:r w:rsidRPr="00B339CF">
              <w:fldChar w:fldCharType="end"/>
            </w:r>
            <w:r w:rsidRPr="00B339CF">
              <w:t xml:space="preserve"> of </w:t>
            </w:r>
            <w:r w:rsidRPr="00B339CF">
              <w:fldChar w:fldCharType="begin"/>
            </w:r>
            <w:r w:rsidRPr="00B339CF">
              <w:instrText xml:space="preserve"> NUMPAGES  </w:instrText>
            </w:r>
            <w:r w:rsidRPr="00B339CF">
              <w:fldChar w:fldCharType="separate"/>
            </w:r>
            <w:r w:rsidR="00263815">
              <w:t>3</w:t>
            </w:r>
            <w:r w:rsidRPr="00B339CF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CE3B" w14:textId="77777777" w:rsidR="00781CC0" w:rsidRPr="00312231" w:rsidRDefault="00781CC0" w:rsidP="00312231">
    <w:pPr>
      <w:pStyle w:val="Footer"/>
    </w:pPr>
    <w:r w:rsidRPr="00312231">
      <mc:AlternateContent>
        <mc:Choice Requires="wpg">
          <w:drawing>
            <wp:anchor distT="0" distB="0" distL="0" distR="0" simplePos="0" relativeHeight="251665408" behindDoc="1" locked="0" layoutInCell="1" allowOverlap="0" wp14:anchorId="3E285D06" wp14:editId="2D858BF1">
              <wp:simplePos x="0" y="0"/>
              <wp:positionH relativeFrom="margin">
                <wp:align>center</wp:align>
              </wp:positionH>
              <wp:positionV relativeFrom="page">
                <wp:posOffset>9491345</wp:posOffset>
              </wp:positionV>
              <wp:extent cx="5943600" cy="36576"/>
              <wp:effectExtent l="0" t="0" r="19050" b="20955"/>
              <wp:wrapTopAndBottom/>
              <wp:docPr id="13" name="Group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943600" cy="36576"/>
                        <a:chOff x="720" y="302"/>
                        <a:chExt cx="10800" cy="60"/>
                      </a:xfrm>
                    </wpg:grpSpPr>
                    <wps:wsp>
                      <wps:cNvPr id="14" name="Line 4"/>
                      <wps:cNvCnPr>
                        <a:cxnSpLocks noChangeShapeType="1"/>
                      </wps:cNvCnPr>
                      <wps:spPr bwMode="auto">
                        <a:xfrm>
                          <a:off x="720" y="352"/>
                          <a:ext cx="10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Line 3"/>
                      <wps:cNvCnPr>
                        <a:cxnSpLocks noChangeShapeType="1"/>
                      </wps:cNvCnPr>
                      <wps:spPr bwMode="auto">
                        <a:xfrm>
                          <a:off x="720" y="312"/>
                          <a:ext cx="10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D0A5E8" id="Group 13" o:spid="_x0000_s1026" style="position:absolute;margin-left:0;margin-top:747.35pt;width:468pt;height:2.9pt;z-index:-251651072;mso-wrap-distance-left:0;mso-wrap-distance-right:0;mso-position-horizontal:center;mso-position-horizontal-relative:margin;mso-position-vertical-relative:page" coordorigin="720,302" coordsize="108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" o:allowoverlap="f">
              <o:lock v:ext="edit" aspectratio="t"/>
              <v:line id="Line 4" o:spid="_x0000_s1027" style="position:absolute;visibility:visible;mso-wrap-style:square" from="720,352" to="11520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" strokecolor="black [3040]"/>
              <v:line id="Line 3" o:spid="_x0000_s1028" style="position:absolute;visibility:visible;mso-wrap-style:square" from="720,312" to="1152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" strokecolor="black [3040]"/>
              <w10:wrap type="topAndBottom" anchorx="margin" anchory="page"/>
            </v:group>
          </w:pict>
        </mc:Fallback>
      </mc:AlternateContent>
    </w:r>
    <w:r w:rsidRPr="00312231">
      <w:t xml:space="preserve">321 East 12th Street </w:t>
    </w:r>
    <w:r w:rsidRPr="00EE0306">
      <w:rPr>
        <w:b/>
      </w:rPr>
      <w:t>|</w:t>
    </w:r>
    <w:r w:rsidRPr="00312231">
      <w:t xml:space="preserve"> Des Moines, Iowa 50319-0083 </w:t>
    </w:r>
    <w:r w:rsidRPr="00EE0306">
      <w:rPr>
        <w:b/>
      </w:rPr>
      <w:t>|</w:t>
    </w:r>
    <w:r w:rsidRPr="00312231">
      <w:t xml:space="preserve"> Main: 515-281-7102 </w:t>
    </w:r>
    <w:r w:rsidRPr="00EE0306">
      <w:rPr>
        <w:b/>
      </w:rPr>
      <w:t>|</w:t>
    </w:r>
    <w:r w:rsidRPr="00312231">
      <w:t xml:space="preserve"> TTY 515-242-6515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2F0B" w14:textId="77777777" w:rsidR="00781CC0" w:rsidRPr="007101D7" w:rsidRDefault="00781CC0" w:rsidP="00C01E3B">
    <w:pPr>
      <w:tabs>
        <w:tab w:val="left" w:pos="2843"/>
        <w:tab w:val="center" w:pos="5400"/>
      </w:tabs>
      <w:spacing w:before="101"/>
      <w:jc w:val="center"/>
      <w:rPr>
        <w:color w:val="808080" w:themeColor="background1" w:themeShade="80"/>
        <w:sz w:val="20"/>
        <w:szCs w:val="20"/>
      </w:rPr>
    </w:pPr>
    <w:r w:rsidRPr="007101D7">
      <w:rPr>
        <w:noProof/>
        <w:color w:val="808080" w:themeColor="background1" w:themeShade="80"/>
        <w:sz w:val="20"/>
        <w:szCs w:val="20"/>
        <w:lang w:bidi="ar-SA"/>
      </w:rPr>
      <mc:AlternateContent>
        <mc:Choice Requires="wpg">
          <w:drawing>
            <wp:anchor distT="0" distB="0" distL="0" distR="0" simplePos="0" relativeHeight="251678720" behindDoc="1" locked="0" layoutInCell="1" allowOverlap="1" wp14:anchorId="0095ABFD" wp14:editId="08F3BFC3">
              <wp:simplePos x="0" y="0"/>
              <wp:positionH relativeFrom="margin">
                <wp:align>right</wp:align>
              </wp:positionH>
              <wp:positionV relativeFrom="paragraph">
                <wp:posOffset>97812</wp:posOffset>
              </wp:positionV>
              <wp:extent cx="5943600" cy="38100"/>
              <wp:effectExtent l="0" t="0" r="19050" b="19050"/>
              <wp:wrapTopAndBottom/>
              <wp:docPr id="47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38100"/>
                        <a:chOff x="720" y="302"/>
                        <a:chExt cx="10800" cy="60"/>
                      </a:xfrm>
                    </wpg:grpSpPr>
                    <wps:wsp>
                      <wps:cNvPr id="48" name="Line 4"/>
                      <wps:cNvCnPr>
                        <a:cxnSpLocks noChangeShapeType="1"/>
                      </wps:cNvCnPr>
                      <wps:spPr bwMode="auto">
                        <a:xfrm>
                          <a:off x="720" y="352"/>
                          <a:ext cx="10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9" name="Line 3"/>
                      <wps:cNvCnPr>
                        <a:cxnSpLocks noChangeShapeType="1"/>
                      </wps:cNvCnPr>
                      <wps:spPr bwMode="auto">
                        <a:xfrm>
                          <a:off x="720" y="312"/>
                          <a:ext cx="10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C2912E" id="Group 47" o:spid="_x0000_s1026" style="position:absolute;margin-left:416.8pt;margin-top:7.7pt;width:468pt;height:3pt;z-index:-251637760;mso-wrap-distance-left:0;mso-wrap-distance-right:0;mso-position-horizontal:right;mso-position-horizontal-relative:margin" coordorigin="720,302" coordsize="108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">
              <v:line id="Line 4" o:spid="_x0000_s1027" style="position:absolute;visibility:visible;mso-wrap-style:square" from="720,352" to="11520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" strokecolor="black [3040]"/>
              <v:line id="Line 3" o:spid="_x0000_s1028" style="position:absolute;visibility:visible;mso-wrap-style:square" from="720,312" to="1152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" strokecolor="black [3040]"/>
              <w10:wrap type="topAndBottom" anchorx="margin"/>
            </v:group>
          </w:pict>
        </mc:Fallback>
      </mc:AlternateContent>
    </w:r>
    <w:r w:rsidRPr="007101D7">
      <w:rPr>
        <w:color w:val="808080" w:themeColor="background1" w:themeShade="80"/>
        <w:sz w:val="20"/>
        <w:szCs w:val="20"/>
      </w:rPr>
      <w:t>321 East 12</w:t>
    </w:r>
    <w:r w:rsidRPr="007101D7">
      <w:rPr>
        <w:color w:val="808080" w:themeColor="background1" w:themeShade="80"/>
        <w:sz w:val="20"/>
        <w:szCs w:val="20"/>
        <w:vertAlign w:val="superscript"/>
      </w:rPr>
      <w:t>th</w:t>
    </w:r>
    <w:r w:rsidRPr="007101D7">
      <w:rPr>
        <w:color w:val="808080" w:themeColor="background1" w:themeShade="80"/>
        <w:sz w:val="20"/>
        <w:szCs w:val="20"/>
      </w:rPr>
      <w:t xml:space="preserve"> Street </w:t>
    </w:r>
    <w:r w:rsidRPr="0068330B">
      <w:rPr>
        <w:b/>
        <w:color w:val="808080" w:themeColor="background1" w:themeShade="80"/>
        <w:sz w:val="20"/>
        <w:szCs w:val="20"/>
      </w:rPr>
      <w:t>|</w:t>
    </w:r>
    <w:r w:rsidRPr="007101D7">
      <w:rPr>
        <w:color w:val="808080" w:themeColor="background1" w:themeShade="80"/>
        <w:sz w:val="20"/>
        <w:szCs w:val="20"/>
      </w:rPr>
      <w:t xml:space="preserve"> Des Moines, Iowa 50319-0083 </w:t>
    </w:r>
    <w:r w:rsidRPr="0068330B">
      <w:rPr>
        <w:b/>
        <w:color w:val="808080" w:themeColor="background1" w:themeShade="80"/>
        <w:sz w:val="20"/>
        <w:szCs w:val="20"/>
      </w:rPr>
      <w:t>|</w:t>
    </w:r>
    <w:r w:rsidRPr="007101D7">
      <w:rPr>
        <w:color w:val="808080" w:themeColor="background1" w:themeShade="80"/>
        <w:sz w:val="20"/>
        <w:szCs w:val="20"/>
      </w:rPr>
      <w:t xml:space="preserve"> 515-281-7102 </w:t>
    </w:r>
    <w:r w:rsidRPr="0068330B">
      <w:rPr>
        <w:b/>
        <w:color w:val="808080" w:themeColor="background1" w:themeShade="80"/>
        <w:sz w:val="20"/>
        <w:szCs w:val="20"/>
      </w:rPr>
      <w:t>|</w:t>
    </w:r>
    <w:r w:rsidRPr="007101D7">
      <w:rPr>
        <w:color w:val="808080" w:themeColor="background1" w:themeShade="80"/>
        <w:sz w:val="20"/>
        <w:szCs w:val="20"/>
      </w:rPr>
      <w:t xml:space="preserve"> FAX 515-242-6863 </w:t>
    </w:r>
    <w:r w:rsidRPr="0068330B">
      <w:rPr>
        <w:b/>
        <w:color w:val="808080" w:themeColor="background1" w:themeShade="80"/>
        <w:sz w:val="20"/>
        <w:szCs w:val="20"/>
      </w:rPr>
      <w:t>|</w:t>
    </w:r>
    <w:r w:rsidRPr="007101D7">
      <w:rPr>
        <w:color w:val="808080" w:themeColor="background1" w:themeShade="80"/>
        <w:sz w:val="20"/>
        <w:szCs w:val="20"/>
      </w:rPr>
      <w:t xml:space="preserve"> TTY 515-242-6515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ADFA" w14:textId="77777777" w:rsidR="00781CC0" w:rsidRDefault="00781CC0" w:rsidP="006C680A">
      <w:r>
        <w:separator/>
      </w:r>
    </w:p>
    <w:p w14:paraId="1B923C65" w14:textId="77777777" w:rsidR="00781CC0" w:rsidRDefault="00781CC0"/>
  </w:footnote>
  <w:footnote w:type="continuationSeparator" w:id="0">
    <w:p w14:paraId="7733703A" w14:textId="77777777" w:rsidR="00781CC0" w:rsidRDefault="00781CC0" w:rsidP="006C680A">
      <w:r>
        <w:continuationSeparator/>
      </w:r>
    </w:p>
    <w:p w14:paraId="0B656699" w14:textId="77777777" w:rsidR="00781CC0" w:rsidRDefault="00781C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80D5" w14:textId="77777777" w:rsidR="00781CC0" w:rsidRPr="00C86569" w:rsidRDefault="00781CC0" w:rsidP="007101D7">
    <w:pPr>
      <w:spacing w:before="80" w:line="247" w:lineRule="exact"/>
      <w:ind w:right="-720"/>
      <w:jc w:val="right"/>
      <w:rPr>
        <w:sz w:val="18"/>
        <w:szCs w:val="18"/>
      </w:rPr>
    </w:pPr>
    <w:r>
      <w:rPr>
        <w:noProof/>
        <w:sz w:val="18"/>
        <w:szCs w:val="18"/>
        <w:lang w:bidi="ar-SA"/>
      </w:rPr>
      <w:drawing>
        <wp:anchor distT="0" distB="0" distL="114300" distR="114300" simplePos="0" relativeHeight="251672576" behindDoc="0" locked="1" layoutInCell="1" allowOverlap="0" wp14:anchorId="313A9BD2" wp14:editId="3078A76C">
          <wp:simplePos x="0" y="0"/>
          <wp:positionH relativeFrom="page">
            <wp:posOffset>859790</wp:posOffset>
          </wp:positionH>
          <wp:positionV relativeFrom="page">
            <wp:posOffset>333375</wp:posOffset>
          </wp:positionV>
          <wp:extent cx="1088136" cy="548640"/>
          <wp:effectExtent l="0" t="0" r="0" b="0"/>
          <wp:wrapTopAndBottom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densed - Color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6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1FEA">
      <w:rPr>
        <w:noProof/>
        <w:sz w:val="18"/>
        <w:szCs w:val="18"/>
        <w:lang w:bidi="ar-SA"/>
      </w:rPr>
      <mc:AlternateContent>
        <mc:Choice Requires="wpg">
          <w:drawing>
            <wp:anchor distT="0" distB="0" distL="0" distR="0" simplePos="0" relativeHeight="251668480" behindDoc="1" locked="1" layoutInCell="1" allowOverlap="0" wp14:anchorId="1FBBB5CD" wp14:editId="7F3A2B99">
              <wp:simplePos x="0" y="0"/>
              <wp:positionH relativeFrom="margin">
                <wp:align>right</wp:align>
              </wp:positionH>
              <wp:positionV relativeFrom="page">
                <wp:posOffset>859790</wp:posOffset>
              </wp:positionV>
              <wp:extent cx="5943600" cy="36576"/>
              <wp:effectExtent l="0" t="0" r="19050" b="20955"/>
              <wp:wrapTopAndBottom/>
              <wp:docPr id="16" name="Group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943600" cy="36576"/>
                        <a:chOff x="720" y="302"/>
                        <a:chExt cx="10800" cy="60"/>
                      </a:xfrm>
                    </wpg:grpSpPr>
                    <wps:wsp>
                      <wps:cNvPr id="17" name="Line 4"/>
                      <wps:cNvCnPr>
                        <a:cxnSpLocks noChangeShapeType="1"/>
                      </wps:cNvCnPr>
                      <wps:spPr bwMode="auto">
                        <a:xfrm>
                          <a:off x="720" y="352"/>
                          <a:ext cx="1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3"/>
                      <wps:cNvCnPr>
                        <a:cxnSpLocks noChangeShapeType="1"/>
                      </wps:cNvCnPr>
                      <wps:spPr bwMode="auto">
                        <a:xfrm>
                          <a:off x="720" y="312"/>
                          <a:ext cx="1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608168" id="Group 16" o:spid="_x0000_s1026" style="position:absolute;margin-left:416.8pt;margin-top:67.7pt;width:468pt;height:2.9pt;z-index:-251648000;mso-wrap-distance-left:0;mso-wrap-distance-right:0;mso-position-horizontal:right;mso-position-horizontal-relative:margin;mso-position-vertical-relative:page" coordorigin="720,302" coordsize="108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" o:allowoverlap="f">
              <o:lock v:ext="edit" aspectratio="t"/>
              <v:line id="Line 4" o:spid="_x0000_s1027" style="position:absolute;visibility:visible;mso-wrap-style:square" from="720,352" to="11520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" strokeweight="1pt"/>
              <v:line id="Line 3" o:spid="_x0000_s1028" style="position:absolute;visibility:visible;mso-wrap-style:square" from="720,312" to="1152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<w10:wrap type="topAndBottom" anchorx="margin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3AE8" w14:textId="77777777" w:rsidR="00781CC0" w:rsidRPr="00C86569" w:rsidRDefault="00781CC0" w:rsidP="004F1283">
    <w:pPr>
      <w:spacing w:before="80" w:line="247" w:lineRule="exact"/>
      <w:jc w:val="right"/>
      <w:rPr>
        <w:sz w:val="18"/>
        <w:szCs w:val="18"/>
      </w:rPr>
    </w:pPr>
    <w:r>
      <w:rPr>
        <w:noProof/>
        <w:sz w:val="18"/>
        <w:szCs w:val="18"/>
        <w:lang w:bidi="ar-SA"/>
      </w:rPr>
      <w:drawing>
        <wp:anchor distT="0" distB="0" distL="114300" distR="114300" simplePos="0" relativeHeight="251673600" behindDoc="0" locked="0" layoutInCell="1" allowOverlap="0" wp14:anchorId="7A5950C5" wp14:editId="4F7C8150">
          <wp:simplePos x="0" y="0"/>
          <wp:positionH relativeFrom="page">
            <wp:posOffset>561975</wp:posOffset>
          </wp:positionH>
          <wp:positionV relativeFrom="page">
            <wp:posOffset>180975</wp:posOffset>
          </wp:positionV>
          <wp:extent cx="4581525" cy="1476243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l -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476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12D68E" w14:textId="77777777" w:rsidR="00781CC0" w:rsidRDefault="00781CC0" w:rsidP="004F1283">
    <w:pPr>
      <w:spacing w:before="2"/>
      <w:jc w:val="right"/>
      <w:rPr>
        <w:sz w:val="18"/>
        <w:szCs w:val="18"/>
      </w:rPr>
    </w:pPr>
  </w:p>
  <w:p w14:paraId="33BE0497" w14:textId="77777777" w:rsidR="00781CC0" w:rsidRDefault="00781CC0" w:rsidP="004F1283">
    <w:pPr>
      <w:spacing w:before="2"/>
      <w:jc w:val="right"/>
      <w:rPr>
        <w:sz w:val="18"/>
        <w:szCs w:val="18"/>
      </w:rPr>
    </w:pPr>
  </w:p>
  <w:p w14:paraId="1BC2EA34" w14:textId="77777777" w:rsidR="00781CC0" w:rsidRDefault="00781CC0" w:rsidP="004F1283">
    <w:pPr>
      <w:spacing w:before="2"/>
      <w:jc w:val="right"/>
      <w:rPr>
        <w:sz w:val="18"/>
        <w:szCs w:val="18"/>
      </w:rPr>
    </w:pPr>
  </w:p>
  <w:p w14:paraId="1F9F7C19" w14:textId="77777777" w:rsidR="00781CC0" w:rsidRPr="00B51FEA" w:rsidRDefault="00781CC0" w:rsidP="004F1283">
    <w:pPr>
      <w:spacing w:before="2"/>
      <w:jc w:val="right"/>
      <w:rPr>
        <w:sz w:val="18"/>
        <w:szCs w:val="18"/>
      </w:rPr>
    </w:pPr>
    <w:r w:rsidRPr="00B51FEA">
      <w:rPr>
        <w:noProof/>
        <w:sz w:val="18"/>
        <w:szCs w:val="18"/>
        <w:lang w:bidi="ar-SA"/>
      </w:rPr>
      <mc:AlternateContent>
        <mc:Choice Requires="wpg">
          <w:drawing>
            <wp:anchor distT="0" distB="0" distL="0" distR="0" simplePos="0" relativeHeight="251663360" behindDoc="1" locked="0" layoutInCell="1" allowOverlap="0" wp14:anchorId="7679BBB1" wp14:editId="37226924">
              <wp:simplePos x="0" y="0"/>
              <wp:positionH relativeFrom="page">
                <wp:posOffset>914400</wp:posOffset>
              </wp:positionH>
              <wp:positionV relativeFrom="page">
                <wp:posOffset>1334770</wp:posOffset>
              </wp:positionV>
              <wp:extent cx="5943600" cy="36576"/>
              <wp:effectExtent l="0" t="0" r="19050" b="20955"/>
              <wp:wrapTopAndBottom/>
              <wp:docPr id="9" name="Group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943600" cy="36576"/>
                        <a:chOff x="720" y="302"/>
                        <a:chExt cx="10800" cy="60"/>
                      </a:xfrm>
                    </wpg:grpSpPr>
                    <wps:wsp>
                      <wps:cNvPr id="10" name="Line 4"/>
                      <wps:cNvCnPr>
                        <a:cxnSpLocks noChangeShapeType="1"/>
                      </wps:cNvCnPr>
                      <wps:spPr bwMode="auto">
                        <a:xfrm>
                          <a:off x="720" y="352"/>
                          <a:ext cx="10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Line 3"/>
                      <wps:cNvCnPr>
                        <a:cxnSpLocks noChangeShapeType="1"/>
                      </wps:cNvCnPr>
                      <wps:spPr bwMode="auto">
                        <a:xfrm>
                          <a:off x="720" y="312"/>
                          <a:ext cx="10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3C5139" id="Group 9" o:spid="_x0000_s1026" style="position:absolute;margin-left:1in;margin-top:105.1pt;width:468pt;height:2.9pt;z-index:-251653120;mso-wrap-distance-left:0;mso-wrap-distance-right:0;mso-position-horizontal-relative:page;mso-position-vertical-relative:page" coordorigin="720,302" coordsize="108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" o:allowoverlap="f">
              <o:lock v:ext="edit" aspectratio="t"/>
              <v:line id="Line 4" o:spid="_x0000_s1027" style="position:absolute;visibility:visible;mso-wrap-style:square" from="720,352" to="11520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    <v:line id="Line 3" o:spid="_x0000_s1028" style="position:absolute;visibility:visible;mso-wrap-style:square" from="720,312" to="1152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" strokecolor="black [3040]"/>
              <w10:wrap type="topAndBottom" anchorx="page" anchory="page"/>
            </v:group>
          </w:pict>
        </mc:Fallback>
      </mc:AlternateContent>
    </w:r>
  </w:p>
  <w:p w14:paraId="44688F31" w14:textId="77777777" w:rsidR="00781CC0" w:rsidRPr="00C337FD" w:rsidRDefault="00781CC0" w:rsidP="00312231">
    <w:pPr>
      <w:pStyle w:val="Header"/>
      <w:rPr>
        <w:sz w:val="14"/>
      </w:rPr>
    </w:pPr>
    <w:r w:rsidRPr="006C680A">
      <w:t>KIM</w:t>
    </w:r>
    <w:r w:rsidRPr="006C680A">
      <w:rPr>
        <w:spacing w:val="-2"/>
      </w:rPr>
      <w:t xml:space="preserve"> </w:t>
    </w:r>
    <w:r w:rsidRPr="006C680A">
      <w:t>REYNOLDS, GOVERNO</w:t>
    </w:r>
    <w:r>
      <w:t>R</w:t>
    </w:r>
    <w:r>
      <w:tab/>
    </w:r>
    <w:r>
      <w:tab/>
    </w:r>
    <w:r w:rsidRPr="006C680A">
      <w:t>LARRY JOHNSON, JR.,</w:t>
    </w:r>
    <w:r w:rsidRPr="006C680A">
      <w:rPr>
        <w:spacing w:val="-36"/>
      </w:rPr>
      <w:t xml:space="preserve"> </w:t>
    </w:r>
    <w:r w:rsidRPr="006C680A">
      <w:t>DIRECTOR</w:t>
    </w:r>
  </w:p>
  <w:p w14:paraId="7A4A28E8" w14:textId="77777777" w:rsidR="00781CC0" w:rsidRDefault="00781CC0" w:rsidP="009E5DB3">
    <w:pPr>
      <w:pStyle w:val="Header"/>
    </w:pPr>
    <w:r w:rsidRPr="006C680A">
      <w:t>ADAM</w:t>
    </w:r>
    <w:r w:rsidRPr="006C680A">
      <w:rPr>
        <w:spacing w:val="-3"/>
      </w:rPr>
      <w:t xml:space="preserve"> </w:t>
    </w:r>
    <w:r w:rsidRPr="009E5DB3">
      <w:t>GREGG</w:t>
    </w:r>
    <w:r w:rsidRPr="006C680A">
      <w:t>, LT. GOVERNOR</w:t>
    </w:r>
  </w:p>
  <w:p w14:paraId="0A1051E2" w14:textId="77777777" w:rsidR="00781CC0" w:rsidRPr="006C680A" w:rsidRDefault="00781CC0" w:rsidP="003122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86B4" w14:textId="77777777" w:rsidR="00781CC0" w:rsidRPr="00C86569" w:rsidRDefault="00781CC0" w:rsidP="004F1283">
    <w:pPr>
      <w:spacing w:before="80" w:line="247" w:lineRule="exact"/>
      <w:jc w:val="right"/>
      <w:rPr>
        <w:sz w:val="18"/>
        <w:szCs w:val="18"/>
      </w:rPr>
    </w:pPr>
    <w:r>
      <w:rPr>
        <w:noProof/>
        <w:sz w:val="18"/>
        <w:szCs w:val="18"/>
        <w:lang w:bidi="ar-SA"/>
      </w:rPr>
      <w:drawing>
        <wp:anchor distT="0" distB="0" distL="114300" distR="114300" simplePos="0" relativeHeight="251679744" behindDoc="0" locked="0" layoutInCell="1" allowOverlap="1" wp14:anchorId="77567171" wp14:editId="4A4AF489">
          <wp:simplePos x="0" y="0"/>
          <wp:positionH relativeFrom="margin">
            <wp:align>left</wp:align>
          </wp:positionH>
          <wp:positionV relativeFrom="paragraph">
            <wp:posOffset>-307782</wp:posOffset>
          </wp:positionV>
          <wp:extent cx="1452487" cy="73152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Condensed -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487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497C70" w14:textId="77777777" w:rsidR="00781CC0" w:rsidRDefault="00781CC0" w:rsidP="004F1283">
    <w:pPr>
      <w:spacing w:before="2"/>
      <w:jc w:val="right"/>
      <w:rPr>
        <w:sz w:val="18"/>
        <w:szCs w:val="18"/>
      </w:rPr>
    </w:pPr>
    <w:r w:rsidRPr="00B51FEA">
      <w:rPr>
        <w:noProof/>
        <w:sz w:val="18"/>
        <w:szCs w:val="18"/>
        <w:lang w:bidi="ar-SA"/>
      </w:rPr>
      <mc:AlternateContent>
        <mc:Choice Requires="wpg">
          <w:drawing>
            <wp:anchor distT="0" distB="0" distL="0" distR="0" simplePos="0" relativeHeight="251675648" behindDoc="1" locked="0" layoutInCell="1" allowOverlap="1" wp14:anchorId="3894089B" wp14:editId="221AFE2C">
              <wp:simplePos x="0" y="0"/>
              <wp:positionH relativeFrom="margin">
                <wp:align>left</wp:align>
              </wp:positionH>
              <wp:positionV relativeFrom="paragraph">
                <wp:posOffset>149742</wp:posOffset>
              </wp:positionV>
              <wp:extent cx="5943600" cy="38100"/>
              <wp:effectExtent l="0" t="0" r="19050" b="19050"/>
              <wp:wrapTopAndBottom/>
              <wp:docPr id="43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38100"/>
                        <a:chOff x="720" y="302"/>
                        <a:chExt cx="10800" cy="60"/>
                      </a:xfrm>
                    </wpg:grpSpPr>
                    <wps:wsp>
                      <wps:cNvPr id="44" name="Line 4"/>
                      <wps:cNvCnPr>
                        <a:cxnSpLocks noChangeShapeType="1"/>
                      </wps:cNvCnPr>
                      <wps:spPr bwMode="auto">
                        <a:xfrm>
                          <a:off x="720" y="352"/>
                          <a:ext cx="10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" name="Line 3"/>
                      <wps:cNvCnPr>
                        <a:cxnSpLocks noChangeShapeType="1"/>
                      </wps:cNvCnPr>
                      <wps:spPr bwMode="auto">
                        <a:xfrm>
                          <a:off x="720" y="312"/>
                          <a:ext cx="10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8741FF" id="Group 43" o:spid="_x0000_s1026" style="position:absolute;margin-left:0;margin-top:11.8pt;width:468pt;height:3pt;z-index:-251640832;mso-wrap-distance-left:0;mso-wrap-distance-right:0;mso-position-horizontal:left;mso-position-horizontal-relative:margin" coordorigin="720,302" coordsize="108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">
              <v:line id="Line 4" o:spid="_x0000_s1027" style="position:absolute;visibility:visible;mso-wrap-style:square" from="720,352" to="11520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" strokecolor="black [3040]"/>
              <v:line id="Line 3" o:spid="_x0000_s1028" style="position:absolute;visibility:visible;mso-wrap-style:square" from="720,312" to="1152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" strokecolor="black [3040]"/>
              <w10:wrap type="topAndBottom" anchorx="margin"/>
            </v:group>
          </w:pict>
        </mc:Fallback>
      </mc:AlternateContent>
    </w:r>
  </w:p>
  <w:p w14:paraId="58378E62" w14:textId="77777777" w:rsidR="00781CC0" w:rsidRDefault="00781CC0" w:rsidP="004F1283">
    <w:pPr>
      <w:spacing w:before="2"/>
      <w:jc w:val="right"/>
      <w:rPr>
        <w:sz w:val="18"/>
        <w:szCs w:val="18"/>
      </w:rPr>
    </w:pPr>
  </w:p>
  <w:p w14:paraId="665E1A32" w14:textId="77777777" w:rsidR="00781CC0" w:rsidRDefault="00781CC0" w:rsidP="004F1283">
    <w:pPr>
      <w:spacing w:before="2"/>
      <w:jc w:val="right"/>
      <w:rPr>
        <w:sz w:val="18"/>
        <w:szCs w:val="18"/>
      </w:rPr>
    </w:pPr>
  </w:p>
  <w:p w14:paraId="431FE3C7" w14:textId="77777777" w:rsidR="00781CC0" w:rsidRPr="00B51FEA" w:rsidRDefault="00781CC0" w:rsidP="004F1283">
    <w:pPr>
      <w:spacing w:before="2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37BC"/>
    <w:multiLevelType w:val="hybridMultilevel"/>
    <w:tmpl w:val="EB442446"/>
    <w:lvl w:ilvl="0" w:tplc="C9D8F916">
      <w:numFmt w:val="bullet"/>
      <w:lvlText w:val="•"/>
      <w:lvlJc w:val="left"/>
      <w:pPr>
        <w:ind w:left="840" w:hanging="360"/>
      </w:pPr>
      <w:rPr>
        <w:rFonts w:hint="default"/>
        <w:w w:val="100"/>
        <w:sz w:val="24"/>
        <w:szCs w:val="24"/>
        <w:lang w:val="en-US" w:eastAsia="en-US" w:bidi="en-US"/>
      </w:rPr>
    </w:lvl>
    <w:lvl w:ilvl="1" w:tplc="C9D8F916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7EB41F3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CEE01CB4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7054A79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5" w:tplc="581CA9C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6" w:tplc="90F6D948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34AE76B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  <w:lvl w:ilvl="8" w:tplc="E2CC6D66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FC52812"/>
    <w:multiLevelType w:val="hybridMultilevel"/>
    <w:tmpl w:val="AEEE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B1353"/>
    <w:multiLevelType w:val="hybridMultilevel"/>
    <w:tmpl w:val="015C7456"/>
    <w:lvl w:ilvl="0" w:tplc="9698F00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9D8F916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7EB41F3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CEE01CB4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7054A79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5" w:tplc="581CA9C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6" w:tplc="90F6D948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34AE76B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  <w:lvl w:ilvl="8" w:tplc="E2CC6D66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en-US"/>
      </w:rPr>
    </w:lvl>
  </w:abstractNum>
  <w:num w:numId="1" w16cid:durableId="385757816">
    <w:abstractNumId w:val="2"/>
  </w:num>
  <w:num w:numId="2" w16cid:durableId="909773185">
    <w:abstractNumId w:val="0"/>
  </w:num>
  <w:num w:numId="3" w16cid:durableId="185711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E8"/>
    <w:rsid w:val="000140DF"/>
    <w:rsid w:val="0003316F"/>
    <w:rsid w:val="00036B16"/>
    <w:rsid w:val="00060725"/>
    <w:rsid w:val="000642CE"/>
    <w:rsid w:val="000A0F00"/>
    <w:rsid w:val="001127BC"/>
    <w:rsid w:val="00115169"/>
    <w:rsid w:val="00120419"/>
    <w:rsid w:val="00125734"/>
    <w:rsid w:val="001569D6"/>
    <w:rsid w:val="001A2450"/>
    <w:rsid w:val="001B0AC1"/>
    <w:rsid w:val="001B6A92"/>
    <w:rsid w:val="001E73A8"/>
    <w:rsid w:val="00203AB5"/>
    <w:rsid w:val="002521C1"/>
    <w:rsid w:val="0025634A"/>
    <w:rsid w:val="00257DDA"/>
    <w:rsid w:val="00263815"/>
    <w:rsid w:val="00276AD6"/>
    <w:rsid w:val="002A10F8"/>
    <w:rsid w:val="002A2020"/>
    <w:rsid w:val="002A561C"/>
    <w:rsid w:val="002B50F4"/>
    <w:rsid w:val="002C5DC5"/>
    <w:rsid w:val="002C5F18"/>
    <w:rsid w:val="002E4BF0"/>
    <w:rsid w:val="002F4756"/>
    <w:rsid w:val="002F62BE"/>
    <w:rsid w:val="00311869"/>
    <w:rsid w:val="00312231"/>
    <w:rsid w:val="00324590"/>
    <w:rsid w:val="00361415"/>
    <w:rsid w:val="003D0C09"/>
    <w:rsid w:val="00400FD6"/>
    <w:rsid w:val="00472BE8"/>
    <w:rsid w:val="004903F8"/>
    <w:rsid w:val="004A2DB4"/>
    <w:rsid w:val="004D7DF5"/>
    <w:rsid w:val="004F1283"/>
    <w:rsid w:val="00517126"/>
    <w:rsid w:val="00517A60"/>
    <w:rsid w:val="005379AE"/>
    <w:rsid w:val="00596262"/>
    <w:rsid w:val="005B0515"/>
    <w:rsid w:val="005C0278"/>
    <w:rsid w:val="005E3EDA"/>
    <w:rsid w:val="005F23F3"/>
    <w:rsid w:val="005F34FC"/>
    <w:rsid w:val="00611982"/>
    <w:rsid w:val="0068330B"/>
    <w:rsid w:val="00690CB4"/>
    <w:rsid w:val="006A03D5"/>
    <w:rsid w:val="006B02CB"/>
    <w:rsid w:val="006B67EB"/>
    <w:rsid w:val="006C680A"/>
    <w:rsid w:val="006D3FF9"/>
    <w:rsid w:val="007002BB"/>
    <w:rsid w:val="00700EF1"/>
    <w:rsid w:val="007101D7"/>
    <w:rsid w:val="00781CC0"/>
    <w:rsid w:val="007E1285"/>
    <w:rsid w:val="00803116"/>
    <w:rsid w:val="00805E2F"/>
    <w:rsid w:val="00822003"/>
    <w:rsid w:val="00891D5E"/>
    <w:rsid w:val="0089426C"/>
    <w:rsid w:val="008D5423"/>
    <w:rsid w:val="0091311C"/>
    <w:rsid w:val="0092103D"/>
    <w:rsid w:val="00953540"/>
    <w:rsid w:val="009A2C80"/>
    <w:rsid w:val="009C1C24"/>
    <w:rsid w:val="009C79C4"/>
    <w:rsid w:val="009E5DB3"/>
    <w:rsid w:val="009F2B83"/>
    <w:rsid w:val="00A54D17"/>
    <w:rsid w:val="00AA1C33"/>
    <w:rsid w:val="00AD01CF"/>
    <w:rsid w:val="00AD2B98"/>
    <w:rsid w:val="00AE2159"/>
    <w:rsid w:val="00AF1630"/>
    <w:rsid w:val="00B20EB1"/>
    <w:rsid w:val="00B27828"/>
    <w:rsid w:val="00B339CF"/>
    <w:rsid w:val="00B36817"/>
    <w:rsid w:val="00B40D6B"/>
    <w:rsid w:val="00B51FEA"/>
    <w:rsid w:val="00BA32D6"/>
    <w:rsid w:val="00BF5DD6"/>
    <w:rsid w:val="00C01E3B"/>
    <w:rsid w:val="00C07271"/>
    <w:rsid w:val="00C337FD"/>
    <w:rsid w:val="00C35DEF"/>
    <w:rsid w:val="00C6110D"/>
    <w:rsid w:val="00C636AB"/>
    <w:rsid w:val="00C64279"/>
    <w:rsid w:val="00C77466"/>
    <w:rsid w:val="00C86569"/>
    <w:rsid w:val="00C96E86"/>
    <w:rsid w:val="00CD07D4"/>
    <w:rsid w:val="00D419B9"/>
    <w:rsid w:val="00D43101"/>
    <w:rsid w:val="00D4534F"/>
    <w:rsid w:val="00D70CAB"/>
    <w:rsid w:val="00D729E2"/>
    <w:rsid w:val="00D75092"/>
    <w:rsid w:val="00D765B2"/>
    <w:rsid w:val="00D77201"/>
    <w:rsid w:val="00DA7E65"/>
    <w:rsid w:val="00DE1B4C"/>
    <w:rsid w:val="00E4723A"/>
    <w:rsid w:val="00E53690"/>
    <w:rsid w:val="00E765BC"/>
    <w:rsid w:val="00E86EF0"/>
    <w:rsid w:val="00E9725D"/>
    <w:rsid w:val="00E9755A"/>
    <w:rsid w:val="00EC4AD5"/>
    <w:rsid w:val="00EE0306"/>
    <w:rsid w:val="00EE445B"/>
    <w:rsid w:val="00EF3394"/>
    <w:rsid w:val="00F10A78"/>
    <w:rsid w:val="00F329BF"/>
    <w:rsid w:val="00F40844"/>
    <w:rsid w:val="00F90F18"/>
    <w:rsid w:val="00FA0BA3"/>
    <w:rsid w:val="00FB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2E863630"/>
  <w15:docId w15:val="{5EE9FEB1-E3BC-4159-BCE5-4E850297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oter text"/>
    <w:uiPriority w:val="1"/>
    <w:qFormat/>
    <w:rsid w:val="00312231"/>
    <w:rPr>
      <w:rFonts w:ascii="Gill Sans MT" w:eastAsia="Times New Roman" w:hAnsi="Gill Sans MT" w:cs="Times New Roman"/>
      <w:sz w:val="1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0EB1"/>
    <w:pPr>
      <w:spacing w:after="240"/>
    </w:pPr>
    <w:rPr>
      <w:rFonts w:ascii="Calibri" w:hAnsi="Calibri" w:cs="Calibri"/>
      <w:sz w:val="22"/>
    </w:rPr>
  </w:style>
  <w:style w:type="paragraph" w:styleId="ListParagraph">
    <w:name w:val="List Paragraph"/>
    <w:basedOn w:val="Normal"/>
    <w:uiPriority w:val="34"/>
    <w:qFormat/>
    <w:pPr>
      <w:spacing w:before="39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2231"/>
    <w:pPr>
      <w:tabs>
        <w:tab w:val="center" w:pos="4680"/>
        <w:tab w:val="right" w:pos="9360"/>
      </w:tabs>
      <w:spacing w:after="40"/>
    </w:pPr>
  </w:style>
  <w:style w:type="character" w:customStyle="1" w:styleId="HeaderChar">
    <w:name w:val="Header Char"/>
    <w:basedOn w:val="DefaultParagraphFont"/>
    <w:link w:val="Header"/>
    <w:uiPriority w:val="99"/>
    <w:rsid w:val="00312231"/>
    <w:rPr>
      <w:rFonts w:ascii="Gill Sans MT" w:eastAsia="Times New Roman" w:hAnsi="Gill Sans MT" w:cs="Times New Roman"/>
      <w:sz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2231"/>
    <w:pPr>
      <w:tabs>
        <w:tab w:val="left" w:pos="2843"/>
        <w:tab w:val="center" w:pos="5400"/>
      </w:tabs>
      <w:spacing w:before="101"/>
      <w:jc w:val="center"/>
    </w:pPr>
    <w:rPr>
      <w:noProof/>
      <w:color w:val="808080" w:themeColor="background1" w:themeShade="80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12231"/>
    <w:rPr>
      <w:rFonts w:ascii="Gill Sans MT" w:eastAsia="Times New Roman" w:hAnsi="Gill Sans MT" w:cs="Times New Roman"/>
      <w:noProof/>
      <w:color w:val="808080" w:themeColor="background1" w:themeShade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6B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DCEA-CB72-4BF3-9EE0-9B36B2DA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18, 2009</vt:lpstr>
    </vt:vector>
  </TitlesOfParts>
  <Company>State of Iowa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18, 2009</dc:title>
  <dc:creator>Duden, Terri [DIA]</dc:creator>
  <cp:lastModifiedBy>Kellie Van Ree</cp:lastModifiedBy>
  <cp:revision>2</cp:revision>
  <cp:lastPrinted>2022-04-05T15:38:00Z</cp:lastPrinted>
  <dcterms:created xsi:type="dcterms:W3CDTF">2022-10-10T08:32:00Z</dcterms:created>
  <dcterms:modified xsi:type="dcterms:W3CDTF">2022-10-10T08:32:00Z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2019-12-11T00:00:00Z</vt:filetime>
  </property>
</Properties>
</file>